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6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410"/>
        <w:gridCol w:w="2929"/>
        <w:gridCol w:w="2839"/>
      </w:tblGrid>
      <w:tr w:rsidR="00CD6E67" w:rsidRPr="000137AE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D6E67" w:rsidRPr="00E74443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 – 1, 2 – 2, 2 – 3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D6E67" w:rsidRDefault="00CD6E67" w:rsidP="00DD67BE">
            <w:pPr>
              <w:spacing w:line="276" w:lineRule="auto"/>
              <w:rPr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D6E67" w:rsidRDefault="00CD6E67" w:rsidP="00DD67BE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D6E67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Pr="00E74443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Pr="00725A8C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21.4. – 25.4.2020.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RPr="009D1B44" w:rsidTr="00DD67BE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RPr="009D1B44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Latn-RS"/>
              </w:rPr>
              <w:t>40</w:t>
            </w:r>
            <w:r>
              <w:rPr>
                <w:color w:val="000000"/>
                <w:lang w:val="sr-Cyrl-RS"/>
              </w:rPr>
              <w:t>. Читамо и пишемо наученим писаним словима латинице, утврђивање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 xml:space="preserve">41. Читамо и пишемо наученим писаним словима </w:t>
            </w:r>
            <w:r>
              <w:rPr>
                <w:color w:val="000000"/>
                <w:lang w:val="sr-Cyrl-RS"/>
              </w:rPr>
              <w:lastRenderedPageBreak/>
              <w:t>латинице, утврђивање</w:t>
            </w:r>
          </w:p>
          <w:p w:rsidR="00CD6E67" w:rsidRPr="009535A2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Праћење часова на РТС </w:t>
            </w:r>
            <w:r>
              <w:rPr>
                <w:color w:val="000000"/>
                <w:lang w:val="sr-Latn-RS"/>
              </w:rPr>
              <w:t>2</w:t>
            </w:r>
            <w:r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Латиница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Праћење часова на РТС 2 и РТС Планета.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Латиница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Допунски задаци у свесци.</w:t>
            </w:r>
          </w:p>
          <w:p w:rsidR="00CD6E67" w:rsidRPr="0030416A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  <w:p w:rsidR="00CD6E67" w:rsidRPr="00E90B8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  <w:p w:rsidR="00CD6E67" w:rsidRPr="00E90B8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Pr="004A0019" w:rsidRDefault="00CD6E67" w:rsidP="00DD67B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4A0019">
              <w:rPr>
                <w:color w:val="000000"/>
                <w:sz w:val="20"/>
                <w:szCs w:val="2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CD6E67" w:rsidRPr="00E90B8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142. </w:t>
            </w:r>
            <w:r>
              <w:rPr>
                <w:color w:val="000000"/>
                <w:lang w:val="sr-Latn-RS"/>
              </w:rPr>
              <w:t>П</w:t>
            </w:r>
            <w:r>
              <w:rPr>
                <w:color w:val="000000"/>
                <w:lang w:val="sr-Cyrl-RS"/>
              </w:rPr>
              <w:t xml:space="preserve">исана слова латинице </w:t>
            </w:r>
            <w:r>
              <w:rPr>
                <w:color w:val="000000"/>
                <w:lang w:val="sr-Latn-RS"/>
              </w:rPr>
              <w:t>R, N, L, Z,</w:t>
            </w:r>
          </w:p>
          <w:p w:rsidR="00CD6E67" w:rsidRPr="00277AB5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Праћење часова на РТС 2 и РТС Планета.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Латиница 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Pr="004A0019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143. </w:t>
            </w:r>
            <w:r>
              <w:rPr>
                <w:color w:val="000000"/>
                <w:lang w:val="sr-Latn-RS"/>
              </w:rPr>
              <w:t>П</w:t>
            </w:r>
            <w:r>
              <w:rPr>
                <w:color w:val="000000"/>
                <w:lang w:val="sr-Cyrl-RS"/>
              </w:rPr>
              <w:t xml:space="preserve">исана слова латинице </w:t>
            </w:r>
            <w:r>
              <w:rPr>
                <w:color w:val="000000"/>
                <w:lang w:val="sr-Latn-RS"/>
              </w:rPr>
              <w:t>R, N, L, Z,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утврђивање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Праћење часова на РТС 2 и РТС Планета.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Латиница 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Pr="004A0019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144. Читамо и пишемо наученим писаним словима латинице, утврђивање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Праћење часова на РТС 2 и РТС Планета.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Латиница 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CD6E67" w:rsidRPr="00EB75F0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Pr="004A0019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E7554" w:rsidRDefault="002E7554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tbl>
      <w:tblPr>
        <w:tblW w:w="15739" w:type="dxa"/>
        <w:tblInd w:w="-601" w:type="dxa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268"/>
        <w:gridCol w:w="2268"/>
        <w:gridCol w:w="3406"/>
      </w:tblGrid>
      <w:tr w:rsidR="00CD6E67" w:rsidRPr="000137AE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 – 1, 2 – 2, 2 – 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D6E67" w:rsidRDefault="00CD6E67" w:rsidP="00DD67BE">
            <w:pPr>
              <w:spacing w:line="276" w:lineRule="auto"/>
              <w:rPr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D6E67" w:rsidRDefault="00CD6E67" w:rsidP="00DD67BE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Pr="00EA6B36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Математика 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sr-Cyrl-RS"/>
              </w:rPr>
              <w:t xml:space="preserve">.4. – </w:t>
            </w:r>
            <w:r>
              <w:rPr>
                <w:color w:val="000000"/>
                <w:lang w:val="en-US"/>
              </w:rPr>
              <w:t>25</w:t>
            </w:r>
            <w:r>
              <w:rPr>
                <w:color w:val="000000"/>
                <w:lang w:val="sr-Cyrl-RS"/>
              </w:rPr>
              <w:t>.4.2020.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RPr="000137AE" w:rsidTr="00DD67BE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en-US"/>
              </w:rPr>
              <w:t>40</w:t>
            </w:r>
            <w:r>
              <w:rPr>
                <w:color w:val="000000"/>
                <w:lang w:val="sr-Cyrl-RS"/>
              </w:rPr>
              <w:t>. Делим збир и разлику бројем,  обрада</w:t>
            </w:r>
          </w:p>
          <w:p w:rsidR="00CD6E67" w:rsidRPr="00894AD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</w:t>
            </w:r>
            <w:r>
              <w:rPr>
                <w:color w:val="000000"/>
                <w:lang w:val="sr-Cyrl-RS"/>
              </w:rPr>
              <w:t xml:space="preserve">даци по инструкцији наставника </w:t>
            </w:r>
            <w:r w:rsidRPr="00EA6B36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(</w:t>
            </w:r>
            <w:r w:rsidRPr="00EA6B36">
              <w:rPr>
                <w:color w:val="000000"/>
                <w:lang w:val="sr-Cyrl-RS"/>
              </w:rPr>
              <w:t>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A14BD2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</w:t>
            </w:r>
            <w:r>
              <w:rPr>
                <w:color w:val="000000"/>
                <w:lang w:val="sr-Cyrl-RS"/>
              </w:rPr>
              <w:t xml:space="preserve">е </w:t>
            </w:r>
            <w:r w:rsidRPr="00A14BD2">
              <w:rPr>
                <w:color w:val="000000"/>
                <w:sz w:val="22"/>
                <w:szCs w:val="22"/>
                <w:lang w:val="sr-Cyrl-RS"/>
              </w:rPr>
              <w:t>материјале.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141. Делим збир и разлику бројем,  утврђивање</w:t>
            </w:r>
          </w:p>
          <w:p w:rsidR="00CD6E67" w:rsidRPr="00894AD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Допунски задаци у свесци.</w:t>
            </w:r>
          </w:p>
          <w:p w:rsidR="00CD6E67" w:rsidRPr="00CC2264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</w:t>
            </w:r>
            <w:r>
              <w:rPr>
                <w:color w:val="000000"/>
                <w:lang w:val="sr-Cyrl-RS"/>
              </w:rPr>
              <w:t xml:space="preserve">даци по инструкцији наставника </w:t>
            </w:r>
            <w:r w:rsidRPr="00EA6B36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(</w:t>
            </w:r>
            <w:r w:rsidRPr="00EA6B36">
              <w:rPr>
                <w:color w:val="000000"/>
                <w:lang w:val="sr-Cyrl-RS"/>
              </w:rPr>
              <w:t>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9156A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142. Делим збир и разлику бројем,  утврђивање</w:t>
            </w:r>
          </w:p>
          <w:p w:rsidR="00CD6E67" w:rsidRPr="00894AD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143. Делим двоцифрени број, обрада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за вежбу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144. Делим двоцифрени број, утврђивање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D6E67" w:rsidRDefault="00CD6E67" w:rsidP="00464404"/>
    <w:tbl>
      <w:tblPr>
        <w:tblW w:w="15456" w:type="dxa"/>
        <w:tblInd w:w="-318" w:type="dxa"/>
        <w:tblLook w:val="04A0" w:firstRow="1" w:lastRow="0" w:firstColumn="1" w:lastColumn="0" w:noHBand="0" w:noVBand="1"/>
      </w:tblPr>
      <w:tblGrid>
        <w:gridCol w:w="2553"/>
        <w:gridCol w:w="2976"/>
        <w:gridCol w:w="2410"/>
        <w:gridCol w:w="2410"/>
        <w:gridCol w:w="2693"/>
        <w:gridCol w:w="2414"/>
      </w:tblGrid>
      <w:tr w:rsidR="00CD6E67" w:rsidRPr="000137AE" w:rsidTr="00DD67BE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 – 1, 2 – 2, 2 – 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D6E67" w:rsidRDefault="00CD6E67" w:rsidP="00DD67BE">
            <w:pPr>
              <w:spacing w:line="276" w:lineRule="auto"/>
              <w:rPr>
                <w:lang w:val="sr-Cyrl-RS"/>
              </w:rPr>
            </w:pPr>
          </w:p>
          <w:p w:rsidR="00CD6E67" w:rsidRPr="00DC7EB2" w:rsidRDefault="00CD6E67" w:rsidP="00DD67BE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 w:rsidRPr="00DC7EB2">
              <w:rPr>
                <w:sz w:val="20"/>
                <w:szCs w:val="20"/>
                <w:lang w:val="sr-Cyrl-RS"/>
              </w:rPr>
              <w:t>Проценат обухваћених ученика:</w:t>
            </w:r>
          </w:p>
          <w:p w:rsidR="00CD6E67" w:rsidRDefault="00CD6E67" w:rsidP="00DD67BE">
            <w:pPr>
              <w:spacing w:line="276" w:lineRule="auto"/>
              <w:rPr>
                <w:b/>
                <w:lang w:val="sr-Cyrl-RS"/>
              </w:rPr>
            </w:pPr>
            <w:r w:rsidRPr="00DC7EB2">
              <w:rPr>
                <w:sz w:val="20"/>
                <w:szCs w:val="20"/>
                <w:lang w:val="sr-Cyrl-RS"/>
              </w:rPr>
              <w:t>*</w:t>
            </w:r>
            <w:r w:rsidRPr="00DC7EB2">
              <w:rPr>
                <w:b/>
                <w:sz w:val="20"/>
                <w:szCs w:val="20"/>
                <w:lang w:val="sr-Cyrl-RS"/>
              </w:rPr>
              <w:t>Попуњава се по истеку наставне седмице</w:t>
            </w:r>
          </w:p>
        </w:tc>
      </w:tr>
      <w:tr w:rsidR="00CD6E67" w:rsidTr="00DD67BE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Свет око нас, Музичка култура, Ликовна култура, Физичко и здравствено васпитање, Пројектна настава, Грађанско васпитање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21</w:t>
            </w:r>
            <w:r>
              <w:rPr>
                <w:color w:val="000000"/>
                <w:lang w:val="sr-Cyrl-RS"/>
              </w:rPr>
              <w:t xml:space="preserve">.4. – </w:t>
            </w:r>
            <w:r>
              <w:rPr>
                <w:color w:val="000000"/>
                <w:lang w:val="sr-Latn-RS"/>
              </w:rPr>
              <w:t>25</w:t>
            </w:r>
            <w:r>
              <w:rPr>
                <w:color w:val="000000"/>
                <w:lang w:val="sr-Cyrl-RS"/>
              </w:rPr>
              <w:t>.4.2020.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RPr="000137AE" w:rsidTr="00DD67BE">
        <w:trPr>
          <w:trHeight w:val="13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Pr="00EE1622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622">
              <w:rPr>
                <w:color w:val="000000"/>
                <w:sz w:val="22"/>
                <w:szCs w:val="22"/>
                <w:lang w:val="sr-Cyrl-RS"/>
              </w:rPr>
              <w:t xml:space="preserve">СВЕТ ОКО НАС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56. Како да сачуваш здравље, обрада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CD6E67" w:rsidRPr="001F018E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57. Шта је још важно за твоје здравље, обрада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МУЗИЧКА КУЛТУРА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29. Фалила ми се, Ресаво, водо ладна, 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85A2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CD6E67" w:rsidRPr="00EE1622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622">
              <w:rPr>
                <w:color w:val="000000"/>
                <w:sz w:val="22"/>
                <w:szCs w:val="22"/>
                <w:lang w:val="sr-Cyrl-RS"/>
              </w:rPr>
              <w:t>Праћење часова на РТС 2 и РТС Планета.</w:t>
            </w:r>
          </w:p>
          <w:p w:rsidR="00CD6E67" w:rsidRPr="00EE1622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Уџбеник.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Радна свеска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85A2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Pr="00BB4242" w:rsidRDefault="00CD6E67" w:rsidP="00DD67B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BB4242">
              <w:rPr>
                <w:color w:val="000000"/>
                <w:sz w:val="20"/>
                <w:szCs w:val="2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20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ЛИКОВНА КУЛТУРА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51. Боје и облици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52. Боје и облици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53. Замишљања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54. Замишљања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81. Штафетне игре,вежбање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82. Елементарне игре, вежбање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83.Телесни развој,обрада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0A7AD1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Праћење часова на РТС 3 и РТС Планета.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CD6E67" w:rsidRPr="00E85A2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Цртање по инструкцији наставника </w:t>
            </w:r>
            <w:r w:rsidRPr="00EA6B36">
              <w:rPr>
                <w:color w:val="000000"/>
                <w:lang w:val="sr-Cyrl-RS"/>
              </w:rPr>
              <w:t>( преко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за вежбање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241EE9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 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D631FE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CD6E67" w:rsidTr="00DD67BE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ПРОЈЕКТНА НАСТАВА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 Бравар и златар, обрада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ГРАЂАНСКО ВАСПИТАЊЕ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85A23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28. Кад родитељи крше дечја права, обрада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Праћење часова на РТС 3 и РТС Планета.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 xml:space="preserve">Праћење часова на </w:t>
            </w:r>
            <w:r>
              <w:rPr>
                <w:color w:val="000000"/>
                <w:lang w:val="sr-Cyrl-RS"/>
              </w:rPr>
              <w:t>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CD6E67" w:rsidRPr="00E558B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>YouTube</w:t>
            </w:r>
            <w:r>
              <w:rPr>
                <w:color w:val="000000"/>
                <w:lang w:val="sr-Cyrl-RS"/>
              </w:rPr>
              <w:t xml:space="preserve"> канала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Домаћи 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CD6E67" w:rsidRPr="00EA6B36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резултате рада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1757"/>
        <w:gridCol w:w="2046"/>
      </w:tblGrid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473E28" w:rsidRDefault="00CD6E67" w:rsidP="00DD67B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2-1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D6E67" w:rsidRPr="00310A46" w:rsidRDefault="00CD6E67" w:rsidP="00DD67BE">
            <w:pPr>
              <w:rPr>
                <w:color w:val="000000"/>
              </w:rPr>
            </w:pPr>
          </w:p>
          <w:p w:rsidR="00CD6E67" w:rsidRPr="007E3753" w:rsidRDefault="00CD6E67" w:rsidP="00DD67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CD6E67" w:rsidRPr="006705EE" w:rsidRDefault="00CD6E67" w:rsidP="00DD67BE">
            <w:pPr>
              <w:rPr>
                <w:lang w:val="sr-Cyrl-RS"/>
              </w:rPr>
            </w:pPr>
          </w:p>
          <w:p w:rsidR="00CD6E67" w:rsidRPr="00742C54" w:rsidRDefault="00CD6E67" w:rsidP="00DD67BE">
            <w:r w:rsidRPr="00742C54">
              <w:t>Проценат обухваћених ученика:</w:t>
            </w:r>
          </w:p>
          <w:p w:rsidR="00CD6E67" w:rsidRPr="008B4ED0" w:rsidRDefault="00CD6E67" w:rsidP="00DD67B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000CA1" w:rsidRDefault="00CD6E67" w:rsidP="00DD67BE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lang w:val="sr-Cyrl-RS"/>
              </w:rPr>
              <w:t>ња Обрадовић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2C384A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2C384A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D6E67" w:rsidRPr="00310A46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E67" w:rsidRPr="0080073A" w:rsidRDefault="00CD6E67" w:rsidP="00DD67BE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CD6E67" w:rsidRPr="0080073A" w:rsidRDefault="00CD6E67" w:rsidP="00DD67BE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CD6E67" w:rsidRPr="006705EE" w:rsidRDefault="00CD6E67" w:rsidP="00DD67BE">
            <w:pPr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Cs/>
              </w:rPr>
              <w:t xml:space="preserve">    6 My town</w:t>
            </w:r>
          </w:p>
          <w:p w:rsidR="00CD6E67" w:rsidRPr="0080073A" w:rsidRDefault="00CD6E67" w:rsidP="00DD67BE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CD6E67" w:rsidRPr="0080073A" w:rsidRDefault="00CD6E67" w:rsidP="00DD67BE">
            <w:pPr>
              <w:rPr>
                <w:bCs/>
              </w:rPr>
            </w:pPr>
          </w:p>
          <w:p w:rsidR="00CD6E67" w:rsidRPr="00473E28" w:rsidRDefault="00CD6E67" w:rsidP="00CD6E67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spacing w:after="0" w:line="240" w:lineRule="auto"/>
            </w:pPr>
            <w:r>
              <w:t>My town</w:t>
            </w:r>
          </w:p>
          <w:p w:rsidR="00CD6E67" w:rsidRPr="004D5BBD" w:rsidRDefault="00CD6E67" w:rsidP="00DD67BE">
            <w:pPr>
              <w:pStyle w:val="ListParagraph"/>
              <w:tabs>
                <w:tab w:val="left" w:pos="270"/>
              </w:tabs>
              <w:ind w:left="180"/>
            </w:pPr>
          </w:p>
          <w:p w:rsidR="00CD6E67" w:rsidRPr="002F12A4" w:rsidRDefault="00CD6E67" w:rsidP="00DD67BE">
            <w:pPr>
              <w:pStyle w:val="ListParagraph"/>
              <w:tabs>
                <w:tab w:val="left" w:pos="270"/>
              </w:tabs>
              <w:ind w:left="180"/>
            </w:pPr>
          </w:p>
          <w:p w:rsidR="00CD6E67" w:rsidRDefault="00CD6E67" w:rsidP="00DD67BE">
            <w:pPr>
              <w:pStyle w:val="ListParagraph"/>
              <w:tabs>
                <w:tab w:val="left" w:pos="270"/>
              </w:tabs>
              <w:ind w:left="180"/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7" w:rsidRPr="0080073A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67" w:rsidRPr="0080073A" w:rsidRDefault="00CD6E67" w:rsidP="00DD67B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CD6E67" w:rsidRPr="0080073A" w:rsidRDefault="00CD6E67" w:rsidP="00CD6E67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7" w:rsidRPr="00D3735A" w:rsidRDefault="00CD6E67" w:rsidP="00DD67B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7" w:rsidRPr="0080073A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CD6E67" w:rsidRPr="0080073A" w:rsidRDefault="00CD6E67" w:rsidP="00DD67B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473E28" w:rsidRDefault="00CD6E67" w:rsidP="00DD67B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2-2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D6E67" w:rsidRPr="007E3753" w:rsidRDefault="00CD6E67" w:rsidP="00DD67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CD6E67" w:rsidRPr="00217194" w:rsidRDefault="00CD6E67" w:rsidP="00DD67BE">
            <w:pPr>
              <w:rPr>
                <w:color w:val="000000"/>
                <w:lang w:val="sr-Cyrl-RS"/>
              </w:rPr>
            </w:pPr>
          </w:p>
          <w:p w:rsidR="00CD6E67" w:rsidRDefault="00CD6E67" w:rsidP="00DD67BE"/>
          <w:p w:rsidR="00CD6E67" w:rsidRPr="00742C54" w:rsidRDefault="00CD6E67" w:rsidP="00DD67BE">
            <w:r w:rsidRPr="00742C54">
              <w:t>Проценат обухваћених ученика:</w:t>
            </w:r>
          </w:p>
          <w:p w:rsidR="00CD6E67" w:rsidRPr="008B4ED0" w:rsidRDefault="00CD6E67" w:rsidP="00DD67B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000CA1" w:rsidRDefault="00CD6E67" w:rsidP="00DD67BE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lang w:val="sr-Cyrl-RS"/>
              </w:rPr>
              <w:t>ња Обрадовић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2C384A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2C384A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D6E67" w:rsidRPr="00310A46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E67" w:rsidRPr="0080073A" w:rsidRDefault="00CD6E67" w:rsidP="00DD67BE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CD6E67" w:rsidRPr="0080073A" w:rsidRDefault="00CD6E67" w:rsidP="00DD67BE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CD6E67" w:rsidRPr="00217194" w:rsidRDefault="00CD6E67" w:rsidP="00DD67BE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B92502">
              <w:rPr>
                <w:bCs/>
              </w:rPr>
              <w:t xml:space="preserve">     </w:t>
            </w:r>
            <w:r>
              <w:rPr>
                <w:b/>
                <w:sz w:val="20"/>
                <w:szCs w:val="20"/>
                <w:lang w:val="pt-PT"/>
              </w:rPr>
              <w:t>6 My town</w:t>
            </w:r>
          </w:p>
          <w:p w:rsidR="00CD6E67" w:rsidRPr="0080073A" w:rsidRDefault="00CD6E67" w:rsidP="00DD67BE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CD6E67" w:rsidRPr="0080073A" w:rsidRDefault="00CD6E67" w:rsidP="00DD67BE">
            <w:pPr>
              <w:rPr>
                <w:bCs/>
              </w:rPr>
            </w:pPr>
          </w:p>
          <w:p w:rsidR="00CD6E67" w:rsidRPr="00473E28" w:rsidRDefault="00CD6E67" w:rsidP="00CD6E67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720"/>
            </w:pPr>
            <w:r>
              <w:rPr>
                <w:lang w:val="pt-PT"/>
              </w:rPr>
              <w:t>My town</w:t>
            </w:r>
          </w:p>
          <w:p w:rsidR="00CD6E67" w:rsidRPr="004D5BBD" w:rsidRDefault="00CD6E67" w:rsidP="00DD67BE">
            <w:pPr>
              <w:pStyle w:val="ListParagraph"/>
              <w:tabs>
                <w:tab w:val="left" w:pos="270"/>
              </w:tabs>
              <w:ind w:left="180"/>
            </w:pPr>
          </w:p>
          <w:p w:rsidR="00CD6E67" w:rsidRPr="002F12A4" w:rsidRDefault="00CD6E67" w:rsidP="00DD67BE">
            <w:pPr>
              <w:pStyle w:val="ListParagraph"/>
              <w:tabs>
                <w:tab w:val="left" w:pos="270"/>
              </w:tabs>
              <w:ind w:left="180"/>
            </w:pPr>
          </w:p>
          <w:p w:rsidR="00CD6E67" w:rsidRDefault="00CD6E67" w:rsidP="00DD67BE">
            <w:pPr>
              <w:pStyle w:val="ListParagraph"/>
              <w:tabs>
                <w:tab w:val="left" w:pos="270"/>
              </w:tabs>
              <w:ind w:left="180"/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  <w:p w:rsidR="00CD6E67" w:rsidRPr="0080073A" w:rsidRDefault="00CD6E67" w:rsidP="00DD67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7" w:rsidRPr="0080073A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67" w:rsidRPr="0080073A" w:rsidRDefault="00CD6E67" w:rsidP="00DD67B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CD6E67" w:rsidRPr="0080073A" w:rsidRDefault="00CD6E67" w:rsidP="00CD6E67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CD6E67" w:rsidRPr="0080073A" w:rsidRDefault="00CD6E67" w:rsidP="00CD6E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7" w:rsidRPr="00D3735A" w:rsidRDefault="00CD6E67" w:rsidP="00DD67B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67" w:rsidRPr="0080073A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Default="00CD6E67" w:rsidP="00DD67BE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CD6E67" w:rsidRPr="0080073A" w:rsidRDefault="00CD6E67" w:rsidP="00DD67BE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  <w:tr w:rsidR="00CD6E67" w:rsidRPr="000137AE" w:rsidTr="00CD6E6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Pr="001170CB" w:rsidRDefault="00CD6E67" w:rsidP="00DD67BE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1170C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170C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CD6E67" w:rsidRPr="001170CB" w:rsidRDefault="00CD6E67" w:rsidP="00DD67BE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CD6E67" w:rsidRPr="001170CB" w:rsidRDefault="00CD6E67" w:rsidP="00DD67BE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1170C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CD6E67" w:rsidRDefault="00CD6E67" w:rsidP="00DD67BE">
            <w:pPr>
              <w:spacing w:line="276" w:lineRule="auto"/>
              <w:rPr>
                <w:b/>
                <w:lang w:val="sr-Cyrl-RS"/>
              </w:rPr>
            </w:pPr>
            <w:r w:rsidRPr="001170CB">
              <w:rPr>
                <w:sz w:val="18"/>
                <w:szCs w:val="18"/>
                <w:lang w:val="sr-Cyrl-RS"/>
              </w:rPr>
              <w:t>*</w:t>
            </w:r>
            <w:r w:rsidRPr="001170C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CD6E67" w:rsidTr="00CD6E6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Pr="00921333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CD6E6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CD6E6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D6E67" w:rsidRDefault="00CD6E67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</w:t>
            </w:r>
            <w:r>
              <w:rPr>
                <w:color w:val="000000"/>
                <w:lang w:val="sr-Latn-RS"/>
              </w:rPr>
              <w:t>.</w:t>
            </w:r>
            <w:r>
              <w:rPr>
                <w:color w:val="000000"/>
                <w:lang w:val="sr-Cyrl-RS"/>
              </w:rPr>
              <w:t>-25.04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RPr="000137AE" w:rsidTr="00CD6E6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E67" w:rsidRDefault="00CD6E67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67" w:rsidRDefault="00CD6E67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6E67" w:rsidRDefault="00CD6E67" w:rsidP="00DD67BE">
            <w:pPr>
              <w:rPr>
                <w:b/>
                <w:lang w:val="sr-Cyrl-RS"/>
              </w:rPr>
            </w:pPr>
          </w:p>
        </w:tc>
      </w:tr>
      <w:tr w:rsidR="00CD6E67" w:rsidTr="00CD6E6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Pr="001A6583" w:rsidRDefault="00CD6E67" w:rsidP="00DD67BE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Cyrl-RS"/>
              </w:rPr>
              <w:t>Ускрс, обрада</w:t>
            </w: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радна свеска, шк.свеска, мејл;</w:t>
            </w:r>
          </w:p>
          <w:p w:rsidR="00CD6E67" w:rsidRPr="0093272E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E67" w:rsidRPr="00E57D29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57D29">
              <w:rPr>
                <w:color w:val="000000"/>
                <w:sz w:val="22"/>
                <w:szCs w:val="22"/>
                <w:lang w:val="sr-Cyrl-RS"/>
              </w:rPr>
              <w:t xml:space="preserve">На Едмодоу ће бити написани неки изрази на тему Ускрса, преписати их у свеску. Биће и  неколико линкова, на којима деца могу да погледају анимиране снимке на тему Ускрса. </w:t>
            </w:r>
          </w:p>
          <w:p w:rsidR="00CD6E67" w:rsidRPr="00E57D29" w:rsidRDefault="00CD6E67" w:rsidP="00DD67BE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57D29">
              <w:rPr>
                <w:color w:val="000000"/>
                <w:sz w:val="22"/>
                <w:szCs w:val="22"/>
                <w:lang w:val="sr-Cyrl-RS"/>
              </w:rPr>
              <w:t>Не треба ми ништа слати.</w:t>
            </w:r>
          </w:p>
          <w:p w:rsidR="00CD6E67" w:rsidRPr="004A3A89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7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CD6E67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CD6E67" w:rsidRPr="0093272E" w:rsidRDefault="00CD6E67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Pr="009A5032" w:rsidRDefault="00CD6E67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су упознати са задацима, преко учитељице. У претходном периоду 30% је урадило задатке.</w:t>
            </w:r>
          </w:p>
        </w:tc>
      </w:tr>
    </w:tbl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p w:rsidR="00CD6E67" w:rsidRDefault="00CD6E67" w:rsidP="0046440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E00BBB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DRUGI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D6E67" w:rsidRPr="00310A46" w:rsidRDefault="00CD6E67" w:rsidP="00DD67BE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CD6E67" w:rsidRDefault="00CD6E67" w:rsidP="00DD67BE"/>
          <w:p w:rsidR="00CD6E67" w:rsidRPr="00742C54" w:rsidRDefault="00CD6E67" w:rsidP="00DD67BE">
            <w:r w:rsidRPr="00742C54">
              <w:t>Проценат обухваћених ученика:</w:t>
            </w:r>
          </w:p>
          <w:p w:rsidR="00CD6E67" w:rsidRPr="008B4ED0" w:rsidRDefault="00CD6E67" w:rsidP="00DD67B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E00BBB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661C1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2C384A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D6E67" w:rsidRPr="00661C1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OD 20.04. DO 26.04.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D6E67" w:rsidRPr="002C384A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67" w:rsidRPr="002C384A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D6E67" w:rsidRPr="00310A46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6E67" w:rsidRPr="00E00BBB" w:rsidRDefault="00CD6E67" w:rsidP="00DD67BE">
            <w:pPr>
              <w:jc w:val="center"/>
              <w:rPr>
                <w:color w:val="000000"/>
              </w:rPr>
            </w:pPr>
          </w:p>
        </w:tc>
      </w:tr>
      <w:tr w:rsidR="00CD6E67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E67" w:rsidRPr="002C384A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STRASNA SEDMICA VASKRSENJE HRISTOVO</w:t>
            </w: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Pr="002C384A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Pr="00E00BBB" w:rsidRDefault="00CD6E67" w:rsidP="00DD67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67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CD6E67" w:rsidRDefault="00CD6E67" w:rsidP="00DD67BE">
            <w:r>
              <w:t>NA FACEBOOB STRANICI</w:t>
            </w:r>
          </w:p>
          <w:p w:rsidR="00CD6E67" w:rsidRDefault="00CD6E67" w:rsidP="00DD67BE">
            <w:pPr>
              <w:rPr>
                <w:color w:val="000000"/>
              </w:rPr>
            </w:pPr>
            <w:r>
              <w:t>BRANKOVA VERONAUKA</w:t>
            </w: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Pr="00E00BBB" w:rsidRDefault="00CD6E67" w:rsidP="00DD67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67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Pr="00E00BBB" w:rsidRDefault="00CD6E67" w:rsidP="00DD67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67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BICE POSLATE BROSURE SVAKOME KO NEMA USLOVA I TRAZI OD RAZREDNOG STARESINE ILI UCITELJICE ISTAMPANO GRADIVO</w:t>
            </w: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</w:p>
          <w:p w:rsidR="00CD6E67" w:rsidRDefault="00CD6E67" w:rsidP="00DD67BE">
            <w:pPr>
              <w:rPr>
                <w:color w:val="000000"/>
              </w:rPr>
            </w:pPr>
            <w:bookmarkStart w:id="0" w:name="_GoBack"/>
            <w:bookmarkEnd w:id="0"/>
          </w:p>
          <w:p w:rsidR="00CD6E67" w:rsidRPr="00E00BBB" w:rsidRDefault="00CD6E67" w:rsidP="00DD67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E67" w:rsidRDefault="00CD6E67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CD6E67" w:rsidRDefault="00CD6E67" w:rsidP="00DD67BE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CD6E67" w:rsidRDefault="00CD6E67" w:rsidP="00DD67BE">
            <w:pPr>
              <w:pStyle w:val="Heading2"/>
            </w:pPr>
            <w:hyperlink r:id="rId8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CD6E67" w:rsidRDefault="00CD6E67" w:rsidP="00DD67BE"/>
          <w:p w:rsidR="00CD6E67" w:rsidRDefault="00CD6E67" w:rsidP="00DD67BE"/>
          <w:p w:rsidR="00CD6E67" w:rsidRDefault="00CD6E67" w:rsidP="00DD67BE"/>
          <w:p w:rsidR="00CD6E67" w:rsidRDefault="00CD6E67" w:rsidP="00DD67BE"/>
          <w:p w:rsidR="00CD6E67" w:rsidRDefault="00CD6E67" w:rsidP="00DD67BE"/>
          <w:p w:rsidR="00CD6E67" w:rsidRDefault="00CD6E67" w:rsidP="00DD67BE"/>
          <w:p w:rsidR="00CD6E67" w:rsidRPr="00661C1A" w:rsidRDefault="00CD6E67" w:rsidP="00DD67BE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E67" w:rsidRPr="00E00BBB" w:rsidRDefault="00CD6E67" w:rsidP="00DD67BE">
            <w:pPr>
              <w:rPr>
                <w:color w:val="000000"/>
              </w:rPr>
            </w:pPr>
          </w:p>
        </w:tc>
      </w:tr>
    </w:tbl>
    <w:p w:rsidR="00CD6E67" w:rsidRPr="00464404" w:rsidRDefault="00CD6E67" w:rsidP="00464404"/>
    <w:sectPr w:rsidR="00CD6E67" w:rsidRPr="00464404" w:rsidSect="00280487">
      <w:headerReference w:type="default" r:id="rId9"/>
      <w:headerReference w:type="first" r:id="rId10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71" w:rsidRDefault="00495471" w:rsidP="00280487">
      <w:r>
        <w:separator/>
      </w:r>
    </w:p>
  </w:endnote>
  <w:endnote w:type="continuationSeparator" w:id="0">
    <w:p w:rsidR="00495471" w:rsidRDefault="00495471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71" w:rsidRDefault="00495471" w:rsidP="00280487">
      <w:r>
        <w:separator/>
      </w:r>
    </w:p>
  </w:footnote>
  <w:footnote w:type="continuationSeparator" w:id="0">
    <w:p w:rsidR="00495471" w:rsidRDefault="00495471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916E62" w:rsidRPr="00280487" w:rsidRDefault="00916E6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62" w:rsidRDefault="00916E6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916E62" w:rsidRDefault="00916E6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16E62" w:rsidRDefault="00916E6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916E62" w:rsidRDefault="00916E6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51D"/>
    <w:multiLevelType w:val="hybridMultilevel"/>
    <w:tmpl w:val="1C96F428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5EA4"/>
    <w:multiLevelType w:val="hybridMultilevel"/>
    <w:tmpl w:val="2E7800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D3AE7"/>
    <w:multiLevelType w:val="hybridMultilevel"/>
    <w:tmpl w:val="CD5AA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11"/>
  </w:num>
  <w:num w:numId="14">
    <w:abstractNumId w:val="16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80487"/>
    <w:rsid w:val="002E7554"/>
    <w:rsid w:val="00340BFC"/>
    <w:rsid w:val="00365C60"/>
    <w:rsid w:val="00375597"/>
    <w:rsid w:val="00464404"/>
    <w:rsid w:val="00495471"/>
    <w:rsid w:val="00661BEE"/>
    <w:rsid w:val="00664289"/>
    <w:rsid w:val="006675E5"/>
    <w:rsid w:val="007953FE"/>
    <w:rsid w:val="007B6376"/>
    <w:rsid w:val="00866F83"/>
    <w:rsid w:val="008755F7"/>
    <w:rsid w:val="00885520"/>
    <w:rsid w:val="008A3384"/>
    <w:rsid w:val="00916E62"/>
    <w:rsid w:val="009D27BB"/>
    <w:rsid w:val="009E0EFC"/>
    <w:rsid w:val="00A22F23"/>
    <w:rsid w:val="00A9494E"/>
    <w:rsid w:val="00AF4737"/>
    <w:rsid w:val="00BD68BB"/>
    <w:rsid w:val="00BE0C9B"/>
    <w:rsid w:val="00CC4FF5"/>
    <w:rsid w:val="00CD6E67"/>
    <w:rsid w:val="00D50086"/>
    <w:rsid w:val="00E024C1"/>
    <w:rsid w:val="00E537DD"/>
    <w:rsid w:val="00E80FBA"/>
    <w:rsid w:val="00EA004F"/>
    <w:rsid w:val="00EE68AB"/>
    <w:rsid w:val="00F03A1E"/>
    <w:rsid w:val="00F4025A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63526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kozi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slijepcevic202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2020-04-20T19:34:00Z</dcterms:created>
  <dcterms:modified xsi:type="dcterms:W3CDTF">2020-04-20T19:38:00Z</dcterms:modified>
</cp:coreProperties>
</file>